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AB" w:rsidRDefault="00BC46AB" w:rsidP="00272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2B8F">
        <w:rPr>
          <w:sz w:val="28"/>
          <w:szCs w:val="28"/>
        </w:rPr>
        <w:t xml:space="preserve">                      Barczewo </w:t>
      </w:r>
      <w:r w:rsidR="00A064BB">
        <w:rPr>
          <w:sz w:val="28"/>
          <w:szCs w:val="28"/>
        </w:rPr>
        <w:t>14.03.2018</w:t>
      </w:r>
    </w:p>
    <w:p w:rsidR="000C718C" w:rsidRDefault="000C718C" w:rsidP="00272505">
      <w:pPr>
        <w:jc w:val="center"/>
        <w:rPr>
          <w:sz w:val="28"/>
          <w:szCs w:val="28"/>
        </w:rPr>
      </w:pPr>
    </w:p>
    <w:p w:rsidR="000C718C" w:rsidRDefault="000C718C" w:rsidP="00272505">
      <w:pPr>
        <w:jc w:val="center"/>
        <w:rPr>
          <w:sz w:val="28"/>
          <w:szCs w:val="28"/>
        </w:rPr>
      </w:pPr>
    </w:p>
    <w:p w:rsidR="00F67791" w:rsidRPr="00272505" w:rsidRDefault="00F67791" w:rsidP="00272505">
      <w:pPr>
        <w:jc w:val="center"/>
        <w:rPr>
          <w:sz w:val="28"/>
          <w:szCs w:val="28"/>
        </w:rPr>
      </w:pPr>
      <w:r w:rsidRPr="00272505">
        <w:rPr>
          <w:sz w:val="28"/>
          <w:szCs w:val="28"/>
        </w:rPr>
        <w:t>Z A W I A D O M I E N I E</w:t>
      </w:r>
    </w:p>
    <w:p w:rsidR="00F67791" w:rsidRDefault="00F67791"/>
    <w:p w:rsidR="00930506" w:rsidRDefault="00F67791">
      <w:r>
        <w:t xml:space="preserve">                      </w:t>
      </w:r>
      <w:r w:rsidR="007C1887">
        <w:t>Z</w:t>
      </w:r>
      <w:r w:rsidR="00DE0158">
        <w:t xml:space="preserve">awiadamiam ,  że w dniu </w:t>
      </w:r>
      <w:r w:rsidR="00A064BB">
        <w:t>20</w:t>
      </w:r>
      <w:r w:rsidR="00C2122E">
        <w:t xml:space="preserve"> </w:t>
      </w:r>
      <w:r w:rsidR="00A064BB">
        <w:t>marca</w:t>
      </w:r>
      <w:r>
        <w:t xml:space="preserve"> 201</w:t>
      </w:r>
      <w:r w:rsidR="00A064BB">
        <w:t>8</w:t>
      </w:r>
      <w:r w:rsidR="0010452F">
        <w:t xml:space="preserve"> </w:t>
      </w:r>
      <w:proofErr w:type="spellStart"/>
      <w:r w:rsidR="0010452F">
        <w:t>r</w:t>
      </w:r>
      <w:proofErr w:type="spellEnd"/>
      <w:r w:rsidR="0010452F">
        <w:t xml:space="preserve"> o godz</w:t>
      </w:r>
      <w:r w:rsidR="00A064BB">
        <w:t>.10.30</w:t>
      </w:r>
      <w:r w:rsidR="0010452F">
        <w:t xml:space="preserve"> </w:t>
      </w:r>
      <w:r>
        <w:t xml:space="preserve"> w </w:t>
      </w:r>
      <w:r w:rsidR="000E4F9C">
        <w:t>s</w:t>
      </w:r>
      <w:r>
        <w:t>ali konferencyjnej Urzędu Miejskiego w Barczewie odbędzie się posiedzenie Komisji Finansów Publicznych Rady Miejskiej w  Barczew</w:t>
      </w:r>
      <w:r w:rsidR="00A064BB">
        <w:t xml:space="preserve">ie w sprawie opiniowania projektów uchwał pod obrady L/2018 Sesji Rady Miejskiej w Barczewie. </w:t>
      </w:r>
    </w:p>
    <w:p w:rsidR="00272505" w:rsidRDefault="00272505"/>
    <w:p w:rsidR="00272505" w:rsidRDefault="00272505"/>
    <w:p w:rsidR="00272505" w:rsidRDefault="00272505">
      <w:r>
        <w:t xml:space="preserve">                                                                                                  Przewodnicząca Komisji Finansów Publicznych</w:t>
      </w:r>
    </w:p>
    <w:p w:rsidR="00272505" w:rsidRDefault="00272505">
      <w:r>
        <w:t xml:space="preserve">                                                                                                           Krystyna Mańkowska</w:t>
      </w:r>
    </w:p>
    <w:sectPr w:rsidR="00272505" w:rsidSect="00C5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791"/>
    <w:rsid w:val="00052B8F"/>
    <w:rsid w:val="00067869"/>
    <w:rsid w:val="000C718C"/>
    <w:rsid w:val="000E24DC"/>
    <w:rsid w:val="000E4F9C"/>
    <w:rsid w:val="0010452F"/>
    <w:rsid w:val="00173522"/>
    <w:rsid w:val="00183C0B"/>
    <w:rsid w:val="00272505"/>
    <w:rsid w:val="0044276F"/>
    <w:rsid w:val="00447C8B"/>
    <w:rsid w:val="00712307"/>
    <w:rsid w:val="007C1887"/>
    <w:rsid w:val="007E52C7"/>
    <w:rsid w:val="00884102"/>
    <w:rsid w:val="008A5A41"/>
    <w:rsid w:val="008C0C88"/>
    <w:rsid w:val="00930506"/>
    <w:rsid w:val="00936F59"/>
    <w:rsid w:val="00A064BB"/>
    <w:rsid w:val="00B0741A"/>
    <w:rsid w:val="00BC46AB"/>
    <w:rsid w:val="00C2122E"/>
    <w:rsid w:val="00C55B24"/>
    <w:rsid w:val="00CE4651"/>
    <w:rsid w:val="00D1499F"/>
    <w:rsid w:val="00DE0158"/>
    <w:rsid w:val="00F16D73"/>
    <w:rsid w:val="00F6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DE65-32D9-4278-9714-376C038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2</cp:revision>
  <dcterms:created xsi:type="dcterms:W3CDTF">2018-03-15T12:32:00Z</dcterms:created>
  <dcterms:modified xsi:type="dcterms:W3CDTF">2018-03-15T12:32:00Z</dcterms:modified>
</cp:coreProperties>
</file>