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Pr="002061D1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Pr="002061D1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Pr="002061D1" w:rsidRDefault="00F05E5F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23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sierpnia</w:t>
      </w:r>
      <w:r w:rsidR="002C3D2C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 w:rsidRPr="002061D1">
        <w:rPr>
          <w:rFonts w:eastAsia="Times New Roman" w:cs="Times New Roman"/>
          <w:color w:val="000000"/>
          <w:sz w:val="26"/>
          <w:szCs w:val="26"/>
        </w:rPr>
        <w:t>,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 w:rsidRPr="002061D1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 w:rsidRPr="002061D1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0C30DB">
        <w:rPr>
          <w:rFonts w:eastAsia="Times New Roman" w:cs="Times New Roman"/>
          <w:color w:val="000000"/>
          <w:sz w:val="26"/>
          <w:szCs w:val="26"/>
        </w:rPr>
        <w:t>10.</w:t>
      </w:r>
      <w:r w:rsidR="001A290E" w:rsidRPr="002061D1">
        <w:rPr>
          <w:rFonts w:eastAsia="Times New Roman" w:cs="Times New Roman"/>
          <w:color w:val="000000"/>
          <w:sz w:val="26"/>
          <w:szCs w:val="26"/>
        </w:rPr>
        <w:t>0</w:t>
      </w:r>
      <w:r w:rsidR="000C30DB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Pr="002061D1" w:rsidRDefault="002061D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podczas spotkania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92741B" w:rsidRPr="002061D1" w:rsidRDefault="0092741B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</w:p>
    <w:p w:rsidR="00DE040E" w:rsidRPr="002061D1" w:rsidRDefault="001C500E" w:rsidP="00DE040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Otwarcie posiedzenia</w:t>
      </w:r>
    </w:p>
    <w:p w:rsidR="00F05E5F" w:rsidRPr="00F05E5F" w:rsidRDefault="00F05E5F" w:rsidP="00DE040E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Przygotowanie szkół i przedszkoli do nowego roku szkolnego</w:t>
      </w:r>
    </w:p>
    <w:p w:rsidR="00DE040E" w:rsidRPr="002061D1" w:rsidRDefault="00DE040E" w:rsidP="00DE040E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2061D1">
        <w:rPr>
          <w:rFonts w:cs="Times New Roman"/>
          <w:sz w:val="26"/>
          <w:szCs w:val="26"/>
        </w:rPr>
        <w:t>Remonty w SP nr 1 w Barczewie:</w:t>
      </w:r>
    </w:p>
    <w:p w:rsidR="000C30DB" w:rsidRPr="00F05E5F" w:rsidRDefault="00DE040E" w:rsidP="00F05E5F">
      <w:pPr>
        <w:spacing w:line="276" w:lineRule="auto"/>
        <w:ind w:left="720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- remont dachu</w:t>
      </w:r>
      <w:r w:rsidR="00F05E5F">
        <w:rPr>
          <w:rFonts w:cs="Times New Roman"/>
          <w:sz w:val="26"/>
          <w:szCs w:val="26"/>
        </w:rPr>
        <w:t xml:space="preserve"> – stan na dzień 23-08</w:t>
      </w:r>
      <w:r w:rsidR="000C30DB">
        <w:rPr>
          <w:rFonts w:cs="Times New Roman"/>
          <w:sz w:val="26"/>
          <w:szCs w:val="26"/>
        </w:rPr>
        <w:t>-2018</w:t>
      </w:r>
    </w:p>
    <w:p w:rsidR="000C30DB" w:rsidRPr="000C30DB" w:rsidRDefault="000C30DB" w:rsidP="000C30DB">
      <w:pPr>
        <w:pStyle w:val="Akapitzlist"/>
        <w:spacing w:line="276" w:lineRule="auto"/>
        <w:jc w:val="both"/>
        <w:rPr>
          <w:rFonts w:cs="Times New Roman"/>
          <w:color w:val="000000"/>
        </w:rPr>
      </w:pPr>
    </w:p>
    <w:p w:rsidR="00615E12" w:rsidRPr="000C30DB" w:rsidRDefault="00294653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0C30DB">
        <w:rPr>
          <w:rFonts w:cs="Times New Roman"/>
          <w:color w:val="000000"/>
          <w:sz w:val="26"/>
          <w:szCs w:val="26"/>
        </w:rPr>
        <w:t>Omówienie uchwał na najbliższą sesję</w:t>
      </w:r>
    </w:p>
    <w:p w:rsidR="0092741B" w:rsidRPr="002061D1" w:rsidRDefault="001C500E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2061D1">
        <w:rPr>
          <w:rFonts w:cs="Times New Roman"/>
          <w:color w:val="000000"/>
          <w:sz w:val="26"/>
          <w:szCs w:val="26"/>
        </w:rPr>
        <w:t>Sprawy różne i wolne wnioski</w:t>
      </w:r>
    </w:p>
    <w:p w:rsidR="0092741B" w:rsidRPr="002061D1" w:rsidRDefault="0092741B">
      <w:pPr>
        <w:pStyle w:val="Akapitzlist"/>
        <w:spacing w:line="360" w:lineRule="auto"/>
        <w:jc w:val="both"/>
        <w:rPr>
          <w:rFonts w:cs="Times New Roman"/>
          <w:color w:val="FF0066"/>
          <w:sz w:val="26"/>
          <w:szCs w:val="26"/>
        </w:rPr>
      </w:pPr>
    </w:p>
    <w:p w:rsidR="0092741B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  Przewodniczący Komisji Oświaty Zdrowia       i Spraw Społecznych</w:t>
      </w: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Rafał </w:t>
      </w:r>
      <w:proofErr w:type="spellStart"/>
      <w:r w:rsidRPr="002061D1">
        <w:rPr>
          <w:rFonts w:cs="Times New Roman"/>
        </w:rPr>
        <w:t>Surmański</w:t>
      </w:r>
      <w:proofErr w:type="spellEnd"/>
    </w:p>
    <w:sectPr w:rsidR="001321FF" w:rsidRPr="002061D1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4D" w:rsidRDefault="00F7124D" w:rsidP="0092741B">
      <w:r>
        <w:separator/>
      </w:r>
    </w:p>
  </w:endnote>
  <w:endnote w:type="continuationSeparator" w:id="0">
    <w:p w:rsidR="00F7124D" w:rsidRDefault="00F7124D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4D" w:rsidRDefault="00F7124D" w:rsidP="0092741B">
      <w:r w:rsidRPr="0092741B">
        <w:rPr>
          <w:color w:val="000000"/>
        </w:rPr>
        <w:separator/>
      </w:r>
    </w:p>
  </w:footnote>
  <w:footnote w:type="continuationSeparator" w:id="0">
    <w:p w:rsidR="00F7124D" w:rsidRDefault="00F7124D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406209A"/>
    <w:multiLevelType w:val="hybridMultilevel"/>
    <w:tmpl w:val="5F4C6FE8"/>
    <w:lvl w:ilvl="0" w:tplc="3DF06C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64137E9B"/>
    <w:multiLevelType w:val="hybridMultilevel"/>
    <w:tmpl w:val="4B406B60"/>
    <w:lvl w:ilvl="0" w:tplc="C8C829B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5498F"/>
    <w:rsid w:val="000C30DB"/>
    <w:rsid w:val="000E0DCF"/>
    <w:rsid w:val="001321FF"/>
    <w:rsid w:val="00161E7A"/>
    <w:rsid w:val="001A290E"/>
    <w:rsid w:val="001C500E"/>
    <w:rsid w:val="002061D1"/>
    <w:rsid w:val="0023701E"/>
    <w:rsid w:val="00285BB5"/>
    <w:rsid w:val="00294653"/>
    <w:rsid w:val="002C308D"/>
    <w:rsid w:val="002C3D2C"/>
    <w:rsid w:val="00380CA4"/>
    <w:rsid w:val="003944EC"/>
    <w:rsid w:val="00403AEF"/>
    <w:rsid w:val="005510B2"/>
    <w:rsid w:val="005E7D7E"/>
    <w:rsid w:val="00601414"/>
    <w:rsid w:val="00615E12"/>
    <w:rsid w:val="00644E03"/>
    <w:rsid w:val="00647891"/>
    <w:rsid w:val="006779F1"/>
    <w:rsid w:val="006843C0"/>
    <w:rsid w:val="006A018C"/>
    <w:rsid w:val="00724A58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B3A57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040E"/>
    <w:rsid w:val="00DE1523"/>
    <w:rsid w:val="00DF08CC"/>
    <w:rsid w:val="00E33B65"/>
    <w:rsid w:val="00E3495A"/>
    <w:rsid w:val="00E42565"/>
    <w:rsid w:val="00E87B62"/>
    <w:rsid w:val="00E96D41"/>
    <w:rsid w:val="00EB394B"/>
    <w:rsid w:val="00F05E5F"/>
    <w:rsid w:val="00F25527"/>
    <w:rsid w:val="00F631C9"/>
    <w:rsid w:val="00F7124D"/>
    <w:rsid w:val="00FA3F01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2018-08-20T06:49:00Z</dcterms:created>
  <dcterms:modified xsi:type="dcterms:W3CDTF">2018-08-20T06:49:00Z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